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7A07" w14:textId="77777777" w:rsidR="007F7021" w:rsidRPr="001D12E6" w:rsidRDefault="007F7021" w:rsidP="002B2ED2">
      <w:pPr>
        <w:rPr>
          <w:b/>
          <w:bCs/>
          <w:sz w:val="28"/>
          <w:szCs w:val="24"/>
          <w:lang w:val="en-GB"/>
        </w:rPr>
      </w:pPr>
    </w:p>
    <w:p w14:paraId="017857FF" w14:textId="3EC76623" w:rsidR="002B2ED2" w:rsidRPr="00925650" w:rsidRDefault="0074452A" w:rsidP="002B2ED2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Additional file 2</w:t>
      </w:r>
      <w:r w:rsidR="001D12E6" w:rsidRPr="0092565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.</w:t>
      </w:r>
      <w:r w:rsidR="002B2ED2" w:rsidRPr="0092565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 xml:space="preserve"> Inclusion criteria for secondary analyses of temporal changes in PA between 2005, 2011 and 2018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1276"/>
        <w:gridCol w:w="1283"/>
        <w:gridCol w:w="1483"/>
        <w:gridCol w:w="1865"/>
      </w:tblGrid>
      <w:tr w:rsidR="002B2ED2" w:rsidRPr="0074452A" w14:paraId="600818CA" w14:textId="77777777" w:rsidTr="00100D2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D47695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D5D44B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3E465B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Day/segment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1DDB03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Valid day/segment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67E6A5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Included if</w:t>
            </w:r>
            <w:r w:rsidRPr="0092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br/>
              <w:t># of valid days/segments</w:t>
            </w:r>
          </w:p>
        </w:tc>
      </w:tr>
      <w:tr w:rsidR="002B2ED2" w:rsidRPr="00925650" w14:paraId="0BB2BE64" w14:textId="77777777" w:rsidTr="00100D29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1ABD6D9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Weekdays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5E1807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6:00-00:00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CC8C2D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≥480 minutes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2A66B4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≥2-5</w:t>
            </w:r>
          </w:p>
        </w:tc>
      </w:tr>
      <w:tr w:rsidR="002B2ED2" w:rsidRPr="00925650" w14:paraId="1EBB2501" w14:textId="77777777" w:rsidTr="00100D29">
        <w:tc>
          <w:tcPr>
            <w:tcW w:w="0" w:type="auto"/>
            <w:gridSpan w:val="2"/>
          </w:tcPr>
          <w:p w14:paraId="633EC23D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Weekend days</w:t>
            </w:r>
          </w:p>
        </w:tc>
        <w:tc>
          <w:tcPr>
            <w:tcW w:w="0" w:type="auto"/>
          </w:tcPr>
          <w:p w14:paraId="79AE9C09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6:00-00:00</w:t>
            </w:r>
          </w:p>
        </w:tc>
        <w:tc>
          <w:tcPr>
            <w:tcW w:w="0" w:type="auto"/>
          </w:tcPr>
          <w:p w14:paraId="3AA50B77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≥480 minutes</w:t>
            </w:r>
          </w:p>
        </w:tc>
        <w:tc>
          <w:tcPr>
            <w:tcW w:w="0" w:type="auto"/>
          </w:tcPr>
          <w:p w14:paraId="68B5BA5B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≥1-2</w:t>
            </w:r>
          </w:p>
        </w:tc>
      </w:tr>
      <w:tr w:rsidR="002B2ED2" w:rsidRPr="00925650" w14:paraId="23A4C17C" w14:textId="77777777" w:rsidTr="00100D29">
        <w:tc>
          <w:tcPr>
            <w:tcW w:w="0" w:type="auto"/>
            <w:gridSpan w:val="2"/>
          </w:tcPr>
          <w:p w14:paraId="0C875914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School day segments</w:t>
            </w:r>
          </w:p>
        </w:tc>
        <w:tc>
          <w:tcPr>
            <w:tcW w:w="0" w:type="auto"/>
          </w:tcPr>
          <w:p w14:paraId="3F711335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FFAA1E8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D223052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B2ED2" w:rsidRPr="00925650" w14:paraId="21EFE0D7" w14:textId="77777777" w:rsidTr="00100D29">
        <w:tc>
          <w:tcPr>
            <w:tcW w:w="0" w:type="auto"/>
          </w:tcPr>
          <w:p w14:paraId="029F8A17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D81583E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Morning</w:t>
            </w:r>
          </w:p>
        </w:tc>
        <w:tc>
          <w:tcPr>
            <w:tcW w:w="0" w:type="auto"/>
          </w:tcPr>
          <w:p w14:paraId="26230BBC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6:00-9:00</w:t>
            </w:r>
          </w:p>
        </w:tc>
        <w:tc>
          <w:tcPr>
            <w:tcW w:w="0" w:type="auto"/>
          </w:tcPr>
          <w:p w14:paraId="2985E12C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≥60 minutes</w:t>
            </w:r>
          </w:p>
        </w:tc>
        <w:tc>
          <w:tcPr>
            <w:tcW w:w="0" w:type="auto"/>
          </w:tcPr>
          <w:p w14:paraId="101C1F77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≥2-5</w:t>
            </w:r>
          </w:p>
        </w:tc>
      </w:tr>
      <w:tr w:rsidR="002B2ED2" w:rsidRPr="00925650" w14:paraId="7B1820C6" w14:textId="77777777" w:rsidTr="00100D29">
        <w:tc>
          <w:tcPr>
            <w:tcW w:w="0" w:type="auto"/>
          </w:tcPr>
          <w:p w14:paraId="0A914BF6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31BC428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School</w:t>
            </w:r>
          </w:p>
        </w:tc>
        <w:tc>
          <w:tcPr>
            <w:tcW w:w="0" w:type="auto"/>
          </w:tcPr>
          <w:p w14:paraId="5B40F750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9:00-13/14:00*</w:t>
            </w:r>
          </w:p>
        </w:tc>
        <w:tc>
          <w:tcPr>
            <w:tcW w:w="0" w:type="auto"/>
          </w:tcPr>
          <w:p w14:paraId="665CAE86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≥180/240 minutes*</w:t>
            </w:r>
          </w:p>
        </w:tc>
        <w:tc>
          <w:tcPr>
            <w:tcW w:w="0" w:type="auto"/>
          </w:tcPr>
          <w:p w14:paraId="0CA04232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≥2-5</w:t>
            </w:r>
          </w:p>
        </w:tc>
      </w:tr>
      <w:tr w:rsidR="002B2ED2" w:rsidRPr="00925650" w14:paraId="00B88C3D" w14:textId="77777777" w:rsidTr="00100D29">
        <w:tc>
          <w:tcPr>
            <w:tcW w:w="0" w:type="auto"/>
          </w:tcPr>
          <w:p w14:paraId="67AE3700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180EA92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Afterschool</w:t>
            </w:r>
          </w:p>
        </w:tc>
        <w:tc>
          <w:tcPr>
            <w:tcW w:w="0" w:type="auto"/>
          </w:tcPr>
          <w:p w14:paraId="69B3A845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13/14:00-16:00*</w:t>
            </w:r>
          </w:p>
        </w:tc>
        <w:tc>
          <w:tcPr>
            <w:tcW w:w="0" w:type="auto"/>
          </w:tcPr>
          <w:p w14:paraId="2C4B58FA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≥120/≥60 minutes*</w:t>
            </w:r>
          </w:p>
        </w:tc>
        <w:tc>
          <w:tcPr>
            <w:tcW w:w="0" w:type="auto"/>
          </w:tcPr>
          <w:p w14:paraId="61A1369A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≥2-5</w:t>
            </w:r>
          </w:p>
        </w:tc>
      </w:tr>
      <w:tr w:rsidR="002B2ED2" w:rsidRPr="00925650" w14:paraId="4437D8B7" w14:textId="77777777" w:rsidTr="00100D29">
        <w:tc>
          <w:tcPr>
            <w:tcW w:w="0" w:type="auto"/>
          </w:tcPr>
          <w:p w14:paraId="42E8AEEA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38B2E08" w14:textId="77777777" w:rsidR="002B2ED2" w:rsidRPr="00925650" w:rsidRDefault="002B2ED2" w:rsidP="00100D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Afternoon</w:t>
            </w:r>
          </w:p>
        </w:tc>
        <w:tc>
          <w:tcPr>
            <w:tcW w:w="0" w:type="auto"/>
          </w:tcPr>
          <w:p w14:paraId="3D71EB35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16:00-00:00</w:t>
            </w:r>
          </w:p>
        </w:tc>
        <w:tc>
          <w:tcPr>
            <w:tcW w:w="0" w:type="auto"/>
          </w:tcPr>
          <w:p w14:paraId="5659254C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≥180 minutes</w:t>
            </w:r>
          </w:p>
        </w:tc>
        <w:tc>
          <w:tcPr>
            <w:tcW w:w="0" w:type="auto"/>
          </w:tcPr>
          <w:p w14:paraId="34F8B4AB" w14:textId="77777777" w:rsidR="002B2ED2" w:rsidRPr="00925650" w:rsidRDefault="002B2ED2" w:rsidP="0010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2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≥2-5</w:t>
            </w:r>
          </w:p>
        </w:tc>
      </w:tr>
    </w:tbl>
    <w:p w14:paraId="2D81C118" w14:textId="77777777" w:rsidR="002B2ED2" w:rsidRPr="00925650" w:rsidRDefault="002B2ED2" w:rsidP="002B2ED2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  <w:r w:rsidRPr="0092565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*13:00/≥180 for 6- and 9-y-olds, 14:00/≥240 for 15-y-olds</w:t>
      </w:r>
      <w:r w:rsidRPr="00925650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.</w:t>
      </w:r>
    </w:p>
    <w:p w14:paraId="6390D336" w14:textId="77777777" w:rsidR="002B2ED2" w:rsidRPr="001D12E6" w:rsidRDefault="002B2ED2" w:rsidP="002B2ED2">
      <w:pPr>
        <w:rPr>
          <w:sz w:val="24"/>
          <w:lang w:val="en-GB"/>
        </w:rPr>
        <w:sectPr w:rsidR="002B2ED2" w:rsidRPr="001D12E6" w:rsidSect="00100D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160A9891" w14:textId="77777777" w:rsidR="004B5B77" w:rsidRDefault="004B5B77" w:rsidP="0074452A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</w:pPr>
    </w:p>
    <w:sectPr w:rsidR="004B5B77" w:rsidSect="002B04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D2"/>
    <w:rsid w:val="00100D29"/>
    <w:rsid w:val="0017752D"/>
    <w:rsid w:val="00190969"/>
    <w:rsid w:val="001A1684"/>
    <w:rsid w:val="001D12E6"/>
    <w:rsid w:val="00217E89"/>
    <w:rsid w:val="002659F6"/>
    <w:rsid w:val="002B0475"/>
    <w:rsid w:val="002B2ED2"/>
    <w:rsid w:val="00440810"/>
    <w:rsid w:val="004B5B77"/>
    <w:rsid w:val="004F48D0"/>
    <w:rsid w:val="005A7DBD"/>
    <w:rsid w:val="00623F91"/>
    <w:rsid w:val="00672127"/>
    <w:rsid w:val="006B4A7C"/>
    <w:rsid w:val="006D42A8"/>
    <w:rsid w:val="0074452A"/>
    <w:rsid w:val="007446A4"/>
    <w:rsid w:val="007F7021"/>
    <w:rsid w:val="00842EFA"/>
    <w:rsid w:val="00850319"/>
    <w:rsid w:val="00867568"/>
    <w:rsid w:val="00892D8A"/>
    <w:rsid w:val="008A6425"/>
    <w:rsid w:val="008B482A"/>
    <w:rsid w:val="00912913"/>
    <w:rsid w:val="00925650"/>
    <w:rsid w:val="0094096D"/>
    <w:rsid w:val="009523BC"/>
    <w:rsid w:val="009F2C1A"/>
    <w:rsid w:val="00A05EBA"/>
    <w:rsid w:val="00B22342"/>
    <w:rsid w:val="00BA2BAF"/>
    <w:rsid w:val="00BE7D88"/>
    <w:rsid w:val="00C00C50"/>
    <w:rsid w:val="00E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BD0"/>
  <w15:chartTrackingRefBased/>
  <w15:docId w15:val="{36A2FFDF-0327-484D-9BBA-CFD94AED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B2E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Steene-Johannessen</dc:creator>
  <cp:keywords/>
  <dc:description/>
  <cp:lastModifiedBy>Jostein Steene-Johannessen</cp:lastModifiedBy>
  <cp:revision>23</cp:revision>
  <dcterms:created xsi:type="dcterms:W3CDTF">2020-04-03T09:51:00Z</dcterms:created>
  <dcterms:modified xsi:type="dcterms:W3CDTF">2020-06-24T09:14:00Z</dcterms:modified>
</cp:coreProperties>
</file>